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6E8A3" w14:textId="77777777" w:rsidR="00443578" w:rsidRPr="00A84489" w:rsidRDefault="00443578" w:rsidP="001C6AE3">
      <w:pPr>
        <w:tabs>
          <w:tab w:val="left" w:pos="12758"/>
        </w:tabs>
        <w:rPr>
          <w:rFonts w:ascii="Arial" w:hAnsi="Arial" w:cs="Arial"/>
          <w:sz w:val="20"/>
          <w:szCs w:val="20"/>
        </w:rPr>
      </w:pPr>
    </w:p>
    <w:p w14:paraId="2D079127" w14:textId="77777777" w:rsidR="001C6AE3" w:rsidRPr="00936C17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t xml:space="preserve">The Tribunal is </w:t>
      </w:r>
      <w:r w:rsidR="001C6AE3" w:rsidRPr="00936C17">
        <w:rPr>
          <w:rFonts w:ascii="Open Sans" w:hAnsi="Open Sans" w:cs="Open Sans"/>
          <w:sz w:val="20"/>
          <w:szCs w:val="20"/>
        </w:rPr>
        <w:t>comprised of:</w:t>
      </w:r>
    </w:p>
    <w:p w14:paraId="16585A24" w14:textId="77777777" w:rsidR="001C6AE3" w:rsidRPr="00936C17" w:rsidRDefault="001C6AE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7195"/>
      </w:tblGrid>
      <w:tr w:rsidR="001C6AE3" w:rsidRPr="00936C17" w14:paraId="60664975" w14:textId="77777777" w:rsidTr="003F6BE6">
        <w:tc>
          <w:tcPr>
            <w:tcW w:w="7088" w:type="dxa"/>
            <w:shd w:val="clear" w:color="auto" w:fill="D9D9D9" w:themeFill="background1" w:themeFillShade="D9"/>
          </w:tcPr>
          <w:p w14:paraId="5686C9CE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Name</w:t>
            </w:r>
          </w:p>
        </w:tc>
        <w:tc>
          <w:tcPr>
            <w:tcW w:w="7195" w:type="dxa"/>
            <w:shd w:val="clear" w:color="auto" w:fill="D9D9D9" w:themeFill="background1" w:themeFillShade="D9"/>
          </w:tcPr>
          <w:p w14:paraId="0BF8BC8E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Firm / Chambers (if applicable)</w:t>
            </w:r>
          </w:p>
        </w:tc>
      </w:tr>
      <w:tr w:rsidR="001C6AE3" w:rsidRPr="00936C17" w14:paraId="5B6B2566" w14:textId="77777777" w:rsidTr="00B3749D">
        <w:tc>
          <w:tcPr>
            <w:tcW w:w="7088" w:type="dxa"/>
          </w:tcPr>
          <w:p w14:paraId="4F1CFE58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65664F0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936C17" w14:paraId="3D74FDC0" w14:textId="77777777" w:rsidTr="00B3749D">
        <w:tc>
          <w:tcPr>
            <w:tcW w:w="7088" w:type="dxa"/>
          </w:tcPr>
          <w:p w14:paraId="3886AE92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1E3DBD3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936C17" w14:paraId="5F6A16B3" w14:textId="77777777" w:rsidTr="00B3749D">
        <w:tc>
          <w:tcPr>
            <w:tcW w:w="7088" w:type="dxa"/>
          </w:tcPr>
          <w:p w14:paraId="4C378F42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0A7FAF05" w14:textId="77777777" w:rsidR="001C6AE3" w:rsidRPr="00936C17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C4AE409" w14:textId="77777777" w:rsidR="00C16C92" w:rsidRPr="00936C17" w:rsidRDefault="00C16C92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03F5C099" w14:textId="66F5BC6F" w:rsidR="001C6AE3" w:rsidRPr="00936C17" w:rsidRDefault="001C6AE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t>Name each witness or proposed witness and the firm or entity that they work for or are otherwise affiliated and answer the following:</w:t>
      </w:r>
    </w:p>
    <w:p w14:paraId="05EA72D2" w14:textId="77777777" w:rsidR="001C6AE3" w:rsidRPr="00936C17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tab/>
      </w:r>
      <w:r w:rsidRPr="00936C17">
        <w:rPr>
          <w:rFonts w:ascii="Open Sans" w:hAnsi="Open Sans" w:cs="Open Sans"/>
          <w:sz w:val="20"/>
          <w:szCs w:val="20"/>
        </w:rPr>
        <w:tab/>
      </w:r>
      <w:r w:rsidRPr="00936C17">
        <w:rPr>
          <w:rFonts w:ascii="Open Sans" w:hAnsi="Open Sans" w:cs="Open Sans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418"/>
        <w:gridCol w:w="1701"/>
        <w:gridCol w:w="1842"/>
        <w:gridCol w:w="1575"/>
        <w:gridCol w:w="1827"/>
        <w:gridCol w:w="1575"/>
        <w:gridCol w:w="1796"/>
      </w:tblGrid>
      <w:tr w:rsidR="001C6AE3" w:rsidRPr="00936C17" w14:paraId="70B1D0FF" w14:textId="77777777" w:rsidTr="00C16C92">
        <w:tc>
          <w:tcPr>
            <w:tcW w:w="959" w:type="dxa"/>
          </w:tcPr>
          <w:p w14:paraId="0E438F79" w14:textId="77777777" w:rsidR="001C6AE3" w:rsidRPr="00936C17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Witness No.</w:t>
            </w:r>
          </w:p>
        </w:tc>
        <w:tc>
          <w:tcPr>
            <w:tcW w:w="1559" w:type="dxa"/>
          </w:tcPr>
          <w:p w14:paraId="50E3DCBD" w14:textId="77777777" w:rsidR="001C6AE3" w:rsidRPr="00936C17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Witness Name</w:t>
            </w:r>
          </w:p>
        </w:tc>
        <w:tc>
          <w:tcPr>
            <w:tcW w:w="1418" w:type="dxa"/>
          </w:tcPr>
          <w:p w14:paraId="509818F3" w14:textId="77777777" w:rsidR="001C6AE3" w:rsidRPr="00936C17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Firm / Entity employing / affiliated</w:t>
            </w:r>
          </w:p>
        </w:tc>
        <w:tc>
          <w:tcPr>
            <w:tcW w:w="1701" w:type="dxa"/>
          </w:tcPr>
          <w:p w14:paraId="7601F765" w14:textId="77777777" w:rsidR="001C6AE3" w:rsidRPr="00936C17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Does witness know of any existing business or personal association with any member of the tribunal?  If so, comment / explain.</w:t>
            </w:r>
          </w:p>
        </w:tc>
        <w:tc>
          <w:tcPr>
            <w:tcW w:w="1842" w:type="dxa"/>
          </w:tcPr>
          <w:p w14:paraId="447CC4B8" w14:textId="77777777" w:rsidR="001C6AE3" w:rsidRPr="00936C17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Does witness know of any existing business or personal association with a close family member or business associate of a member of the tribunal? If so, comment / explain.</w:t>
            </w:r>
          </w:p>
        </w:tc>
        <w:tc>
          <w:tcPr>
            <w:tcW w:w="1575" w:type="dxa"/>
          </w:tcPr>
          <w:p w14:paraId="01939765" w14:textId="77777777" w:rsidR="001C6AE3" w:rsidRPr="00936C17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Does witness know of any historic business or personal association with any member of the tribunal?  If so, comment / explain.</w:t>
            </w:r>
          </w:p>
        </w:tc>
        <w:tc>
          <w:tcPr>
            <w:tcW w:w="1827" w:type="dxa"/>
          </w:tcPr>
          <w:p w14:paraId="1623BB49" w14:textId="77777777" w:rsidR="001C6AE3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Does</w:t>
            </w:r>
            <w:r w:rsidR="001C6AE3" w:rsidRPr="00936C17">
              <w:rPr>
                <w:rFonts w:ascii="Open Sans" w:hAnsi="Open Sans" w:cs="Open Sans"/>
                <w:sz w:val="20"/>
                <w:szCs w:val="20"/>
              </w:rPr>
              <w:t xml:space="preserve"> witness know of any historic business or personal association with a close family member or business associate of a member of the tribunal?  If so, comment / explain.</w:t>
            </w:r>
          </w:p>
        </w:tc>
        <w:tc>
          <w:tcPr>
            <w:tcW w:w="1575" w:type="dxa"/>
          </w:tcPr>
          <w:p w14:paraId="73D49ED5" w14:textId="77777777" w:rsidR="001C6AE3" w:rsidRPr="00936C17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Has witness previously given evidence to any member of the tribunal?  If so, comment / explain.</w:t>
            </w:r>
            <w:r w:rsidRPr="00936C17">
              <w:rPr>
                <w:rFonts w:ascii="Open Sans" w:hAnsi="Open Sans" w:cs="Open Sans"/>
                <w:sz w:val="20"/>
                <w:szCs w:val="20"/>
              </w:rPr>
              <w:tab/>
            </w:r>
            <w:r w:rsidRPr="00936C17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1796" w:type="dxa"/>
          </w:tcPr>
          <w:p w14:paraId="3EDE4961" w14:textId="77777777" w:rsidR="001C6AE3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936C17">
              <w:rPr>
                <w:rFonts w:ascii="Open Sans" w:hAnsi="Open Sans" w:cs="Open Sans"/>
                <w:sz w:val="20"/>
                <w:szCs w:val="20"/>
              </w:rPr>
              <w:t>Has any witness been involved in the nomination of a any member of this tribunal, in a previous arbitration?  If so, which member and when and in what circumstances?</w:t>
            </w:r>
            <w:r w:rsidRPr="00936C17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</w:tr>
      <w:tr w:rsidR="00436954" w:rsidRPr="00936C17" w14:paraId="5EC8D9BD" w14:textId="77777777" w:rsidTr="00C16C92">
        <w:tc>
          <w:tcPr>
            <w:tcW w:w="959" w:type="dxa"/>
          </w:tcPr>
          <w:p w14:paraId="70ABC0C4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0F2268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A7A55B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7F6908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3ED0AA3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7BDC191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5B7B3EB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37DE27C" w14:textId="77777777" w:rsidR="00436954" w:rsidRPr="00936C17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3F669E04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36954" w:rsidRPr="00936C17" w14:paraId="7002B1A2" w14:textId="77777777" w:rsidTr="00C16C92">
        <w:tc>
          <w:tcPr>
            <w:tcW w:w="959" w:type="dxa"/>
          </w:tcPr>
          <w:p w14:paraId="5A562324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8F031B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76F348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5FEE24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3FC4E1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870B180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656331A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3F31761" w14:textId="77777777" w:rsidR="00436954" w:rsidRPr="00936C17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0FD4C127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36954" w:rsidRPr="00936C17" w14:paraId="6E9082FC" w14:textId="77777777" w:rsidTr="00C16C92">
        <w:tc>
          <w:tcPr>
            <w:tcW w:w="959" w:type="dxa"/>
          </w:tcPr>
          <w:p w14:paraId="32658418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896A73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C5C6E5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6C289D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F5EFEAD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A5D258F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6276E2BF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05E5A6B6" w14:textId="77777777" w:rsidR="00436954" w:rsidRPr="00936C17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5639481E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36954" w:rsidRPr="00936C17" w14:paraId="06C5FC76" w14:textId="77777777" w:rsidTr="00C16C92">
        <w:tc>
          <w:tcPr>
            <w:tcW w:w="959" w:type="dxa"/>
          </w:tcPr>
          <w:p w14:paraId="38FDE074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9892FC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4BCD60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12B137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2586E9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7B58345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7979B3BF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CF1A3BE" w14:textId="77777777" w:rsidR="00436954" w:rsidRPr="00936C17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6D238584" w14:textId="77777777" w:rsidR="00436954" w:rsidRPr="00936C17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A9179D8" w14:textId="309CC386" w:rsidR="00443578" w:rsidRPr="00936C17" w:rsidRDefault="001C6AE3" w:rsidP="00C16C92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tab/>
      </w:r>
      <w:r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</w:p>
    <w:p w14:paraId="733903E2" w14:textId="77777777" w:rsidR="00A84489" w:rsidRPr="00936C17" w:rsidRDefault="00A84489">
      <w:pPr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br w:type="page"/>
      </w:r>
    </w:p>
    <w:p w14:paraId="3C0AA34A" w14:textId="77777777" w:rsidR="00A84489" w:rsidRPr="00936C17" w:rsidRDefault="00A84489" w:rsidP="00443578">
      <w:pPr>
        <w:rPr>
          <w:rFonts w:ascii="Open Sans" w:hAnsi="Open Sans" w:cs="Open Sans"/>
          <w:sz w:val="20"/>
          <w:szCs w:val="20"/>
        </w:rPr>
      </w:pPr>
    </w:p>
    <w:p w14:paraId="389F31EC" w14:textId="77777777" w:rsidR="00B3749D" w:rsidRPr="00936C17" w:rsidRDefault="00443578" w:rsidP="00443578">
      <w:pPr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t>Is there any other fact or disclosure you wish to bring to the at</w:t>
      </w:r>
      <w:r w:rsidR="00436954" w:rsidRPr="00936C17">
        <w:rPr>
          <w:rFonts w:ascii="Open Sans" w:hAnsi="Open Sans" w:cs="Open Sans"/>
          <w:sz w:val="20"/>
          <w:szCs w:val="20"/>
        </w:rPr>
        <w:t>tention of the tribunal?</w:t>
      </w:r>
    </w:p>
    <w:p w14:paraId="2CCDA62A" w14:textId="23942E23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BAC39E" wp14:editId="3156BC2C">
                <wp:simplePos x="0" y="0"/>
                <wp:positionH relativeFrom="column">
                  <wp:posOffset>19050</wp:posOffset>
                </wp:positionH>
                <wp:positionV relativeFrom="paragraph">
                  <wp:posOffset>101600</wp:posOffset>
                </wp:positionV>
                <wp:extent cx="8991600" cy="7048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F73EC1" w14:textId="77777777" w:rsidR="00B3749D" w:rsidRDefault="00B374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BAC3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5pt;margin-top:8pt;width:708pt;height:55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" fillcolor="white [3201]" strokeweight=".5pt">
                <v:textbox>
                  <w:txbxContent>
                    <w:p w14:paraId="68F73EC1" w14:textId="77777777" w:rsidR="00B3749D" w:rsidRDefault="00B3749D"/>
                  </w:txbxContent>
                </v:textbox>
              </v:shape>
            </w:pict>
          </mc:Fallback>
        </mc:AlternateContent>
      </w:r>
    </w:p>
    <w:p w14:paraId="228B6323" w14:textId="77777777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1967140" w14:textId="77777777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5F1FDF62" w14:textId="77777777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9FC3985" w14:textId="03834CA4" w:rsidR="00443578" w:rsidRPr="00936C17" w:rsidRDefault="00436954" w:rsidP="00443578">
      <w:pPr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tab/>
      </w:r>
      <w:r w:rsidRPr="00936C17">
        <w:rPr>
          <w:rFonts w:ascii="Open Sans" w:hAnsi="Open Sans" w:cs="Open Sans"/>
          <w:sz w:val="20"/>
          <w:szCs w:val="20"/>
        </w:rPr>
        <w:tab/>
      </w:r>
      <w:r w:rsidRPr="00936C17">
        <w:rPr>
          <w:rFonts w:ascii="Open Sans" w:hAnsi="Open Sans" w:cs="Open Sans"/>
          <w:sz w:val="20"/>
          <w:szCs w:val="20"/>
        </w:rPr>
        <w:tab/>
      </w:r>
      <w:r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</w:p>
    <w:p w14:paraId="5DD9B9F8" w14:textId="77777777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134E966E" w14:textId="77777777" w:rsidR="00B3749D" w:rsidRPr="00936C17" w:rsidRDefault="00443578" w:rsidP="00443578">
      <w:pPr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sz w:val="20"/>
          <w:szCs w:val="20"/>
        </w:rPr>
        <w:t>Have you made reasonable enquiries so as to provide all and any relevant information to the tribunal?</w:t>
      </w:r>
      <w:r w:rsidRPr="00936C17">
        <w:rPr>
          <w:rFonts w:ascii="Open Sans" w:hAnsi="Open Sans" w:cs="Open Sans"/>
          <w:sz w:val="20"/>
          <w:szCs w:val="20"/>
        </w:rPr>
        <w:tab/>
      </w:r>
    </w:p>
    <w:p w14:paraId="629C026A" w14:textId="77777777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F393658" w14:textId="7FB1604B" w:rsidR="00443578" w:rsidRPr="00936C17" w:rsidRDefault="00B3749D" w:rsidP="00443578">
      <w:pPr>
        <w:rPr>
          <w:rFonts w:ascii="Open Sans" w:hAnsi="Open Sans" w:cs="Open Sans"/>
          <w:sz w:val="20"/>
          <w:szCs w:val="20"/>
        </w:rPr>
      </w:pPr>
      <w:r w:rsidRPr="00936C17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8026F" wp14:editId="3A7026A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991600" cy="704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1E911B" w14:textId="77777777" w:rsidR="00B3749D" w:rsidRDefault="00B3749D" w:rsidP="00B374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8026F" id="Text Box 5" o:spid="_x0000_s1027" type="#_x0000_t202" style="position:absolute;margin-left:0;margin-top:-.05pt;width:708pt;height:5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" fillcolor="white [3201]" strokeweight=".5pt">
                <v:textbox>
                  <w:txbxContent>
                    <w:p w14:paraId="101E911B" w14:textId="77777777" w:rsidR="00B3749D" w:rsidRDefault="00B3749D" w:rsidP="00B3749D"/>
                  </w:txbxContent>
                </v:textbox>
              </v:shape>
            </w:pict>
          </mc:Fallback>
        </mc:AlternateContent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  <w:r w:rsidR="00443578" w:rsidRPr="00936C17">
        <w:rPr>
          <w:rFonts w:ascii="Open Sans" w:hAnsi="Open Sans" w:cs="Open Sans"/>
          <w:sz w:val="20"/>
          <w:szCs w:val="20"/>
        </w:rPr>
        <w:tab/>
      </w:r>
    </w:p>
    <w:p w14:paraId="52C812E2" w14:textId="608948D5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DBC0054" w14:textId="00654E0B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496F9FF6" w14:textId="5A588166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106916E6" w14:textId="2AA03E29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07D851B" w14:textId="77777777" w:rsidR="00B3749D" w:rsidRPr="00936C17" w:rsidRDefault="00B3749D" w:rsidP="00443578">
      <w:pPr>
        <w:rPr>
          <w:rFonts w:ascii="Open Sans" w:hAnsi="Open Sans" w:cs="Open Sans"/>
          <w:sz w:val="20"/>
          <w:szCs w:val="20"/>
        </w:rPr>
      </w:pPr>
    </w:p>
    <w:sectPr w:rsidR="00B3749D" w:rsidRPr="00936C17" w:rsidSect="00C16C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8" w:right="68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1D9A7" w14:textId="77777777" w:rsidR="003D014A" w:rsidRDefault="003D014A" w:rsidP="00202F17">
      <w:r>
        <w:separator/>
      </w:r>
    </w:p>
  </w:endnote>
  <w:endnote w:type="continuationSeparator" w:id="0">
    <w:p w14:paraId="6798850C" w14:textId="77777777" w:rsidR="003D014A" w:rsidRDefault="003D014A" w:rsidP="0020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11253" w14:textId="77777777" w:rsidR="00936C17" w:rsidRDefault="00936C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16"/>
        <w:szCs w:val="16"/>
      </w:rPr>
      <w:id w:val="1654561642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Open Sans" w:hAnsi="Open Sans" w:cs="Open Sans"/>
                <w:sz w:val="16"/>
                <w:szCs w:val="16"/>
              </w:rPr>
              <w:id w:val="1223565921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Open Sans" w:hAnsi="Open Sans" w:cs="Open Sans"/>
                    <w:sz w:val="16"/>
                    <w:szCs w:val="16"/>
                  </w:rPr>
                  <w:id w:val="69782111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6273EF4E" w14:textId="4DF65C69" w:rsidR="00EA2273" w:rsidRPr="00936C17" w:rsidRDefault="00EA2273" w:rsidP="00936C17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936C17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Page </w:t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PAGE </w:instrText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1</w:t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936C17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of </w:t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NUMPAGES  </w:instrText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3</w:t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936C17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ab/>
                    </w:r>
                    <w:r w:rsidRPr="00936C17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ab/>
                      <w:t xml:space="preserve">         Copyright Conflict Check Ltd 20</w:t>
                    </w:r>
                    <w:r w:rsidR="0043214A" w:rsidRPr="00936C17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2</w:t>
                    </w:r>
                    <w:r w:rsidR="00B95E03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4</w:t>
                    </w:r>
                    <w:r w:rsidRPr="00936C17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– All rights reserved https://www.conflictcheck.info</w:t>
                    </w:r>
                  </w:p>
                  <w:p w14:paraId="561529EE" w14:textId="528C1E22" w:rsidR="00202F17" w:rsidRPr="00936C17" w:rsidRDefault="00EA2273" w:rsidP="00936C17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936C17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The information supplied in this form will or may be used (in whole or in part) to populate the appropriate pages of a designated site on conflictcheck.info</w:t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86228" w14:textId="77777777" w:rsidR="00936C17" w:rsidRDefault="00936C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2AE09" w14:textId="77777777" w:rsidR="003D014A" w:rsidRDefault="003D014A" w:rsidP="00202F17">
      <w:r>
        <w:separator/>
      </w:r>
    </w:p>
  </w:footnote>
  <w:footnote w:type="continuationSeparator" w:id="0">
    <w:p w14:paraId="75229192" w14:textId="77777777" w:rsidR="003D014A" w:rsidRDefault="003D014A" w:rsidP="00202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29DF9" w14:textId="77777777" w:rsidR="00936C17" w:rsidRDefault="00936C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28BF" w14:textId="2BACC291" w:rsidR="00202F17" w:rsidRDefault="00F61664">
    <w:pPr>
      <w:pStyle w:val="Header"/>
    </w:pPr>
    <w:r>
      <w:rPr>
        <w:noProof/>
      </w:rPr>
      <w:drawing>
        <wp:inline distT="0" distB="0" distL="0" distR="0" wp14:anchorId="1DB10826" wp14:editId="2B925A9F">
          <wp:extent cx="2352483" cy="476250"/>
          <wp:effectExtent l="0" t="0" r="0" b="0"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452" cy="482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448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ED5DD" wp14:editId="48DCEEA3">
              <wp:simplePos x="0" y="0"/>
              <wp:positionH relativeFrom="column">
                <wp:posOffset>3419475</wp:posOffset>
              </wp:positionH>
              <wp:positionV relativeFrom="paragraph">
                <wp:posOffset>-40005</wp:posOffset>
              </wp:positionV>
              <wp:extent cx="5772150" cy="3810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2EA151" w14:textId="608FC6ED" w:rsidR="00A84489" w:rsidRPr="0043214A" w:rsidRDefault="00A84489" w:rsidP="00A84489">
                          <w:pPr>
                            <w:tabs>
                              <w:tab w:val="left" w:pos="12758"/>
                            </w:tabs>
                            <w:jc w:val="right"/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</w:pPr>
                          <w:r w:rsidRPr="0043214A"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  <w:t>QUESTIONNAIRE FOR WITNESSES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ED5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9.25pt;margin-top:-3.15pt;width:454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" filled="f" stroked="f" strokeweight=".5pt">
              <v:textbox>
                <w:txbxContent>
                  <w:p w14:paraId="682EA151" w14:textId="608FC6ED" w:rsidR="00A84489" w:rsidRPr="0043214A" w:rsidRDefault="00A84489" w:rsidP="00A84489">
                    <w:pPr>
                      <w:tabs>
                        <w:tab w:val="left" w:pos="12758"/>
                      </w:tabs>
                      <w:jc w:val="right"/>
                      <w:rPr>
                        <w:rFonts w:ascii="Open Sans" w:hAnsi="Open Sans" w:cs="Open Sans"/>
                        <w:sz w:val="36"/>
                        <w:szCs w:val="20"/>
                      </w:rPr>
                    </w:pPr>
                    <w:r w:rsidRPr="0043214A">
                      <w:rPr>
                        <w:rFonts w:ascii="Open Sans" w:hAnsi="Open Sans" w:cs="Open Sans"/>
                        <w:sz w:val="36"/>
                        <w:szCs w:val="20"/>
                      </w:rPr>
                      <w:t>QUESTIONNAIRE FOR WITNESSES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8BBB3" w14:textId="77777777" w:rsidR="00936C17" w:rsidRDefault="00936C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78"/>
    <w:rsid w:val="00190258"/>
    <w:rsid w:val="001C6AE3"/>
    <w:rsid w:val="00202F17"/>
    <w:rsid w:val="00256632"/>
    <w:rsid w:val="002B744C"/>
    <w:rsid w:val="002E1793"/>
    <w:rsid w:val="00300065"/>
    <w:rsid w:val="00307E75"/>
    <w:rsid w:val="003D014A"/>
    <w:rsid w:val="003F6BE6"/>
    <w:rsid w:val="00405E4E"/>
    <w:rsid w:val="0043214A"/>
    <w:rsid w:val="00436954"/>
    <w:rsid w:val="00443578"/>
    <w:rsid w:val="006A4952"/>
    <w:rsid w:val="00936C17"/>
    <w:rsid w:val="00960CBD"/>
    <w:rsid w:val="00A84489"/>
    <w:rsid w:val="00A944AA"/>
    <w:rsid w:val="00B3749D"/>
    <w:rsid w:val="00B95E03"/>
    <w:rsid w:val="00BA4547"/>
    <w:rsid w:val="00C16C92"/>
    <w:rsid w:val="00EA2273"/>
    <w:rsid w:val="00F6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684FE23"/>
  <w14:defaultImageDpi w14:val="300"/>
  <w15:docId w15:val="{DB542E6F-C146-4144-97CF-E84EEBBB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F1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F1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Ashford</dc:creator>
  <cp:keywords/>
  <dc:description/>
  <cp:lastModifiedBy>Peter Ashford</cp:lastModifiedBy>
  <cp:revision>5</cp:revision>
  <cp:lastPrinted>2019-02-11T11:55:00Z</cp:lastPrinted>
  <dcterms:created xsi:type="dcterms:W3CDTF">2023-01-31T17:47:00Z</dcterms:created>
  <dcterms:modified xsi:type="dcterms:W3CDTF">2024-04-22T10:36:00Z</dcterms:modified>
</cp:coreProperties>
</file>